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2" w:rsidRPr="00497394" w:rsidRDefault="00AF5EEA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D2633F" w:rsidRDefault="00D2633F" w:rsidP="005B0252">
      <w:pPr>
        <w:spacing w:after="0" w:line="240" w:lineRule="auto"/>
        <w:jc w:val="center"/>
        <w:rPr>
          <w:b/>
        </w:rPr>
      </w:pP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40"/>
        <w:gridCol w:w="1549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5B0252" w:rsidRPr="002723A0">
              <w:t xml:space="preserve"> </w:t>
            </w:r>
            <w:proofErr w:type="spellStart"/>
            <w:r w:rsidR="005B0252" w:rsidRPr="002723A0">
              <w:t>Grade</w:t>
            </w:r>
            <w:r w:rsidR="00277D59"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AF5EEA" w:rsidP="00CE24CB">
            <w:r>
              <w:t>10th</w:t>
            </w:r>
            <w:r w:rsidR="00A64B8D">
              <w:t xml:space="preserve"> </w:t>
            </w:r>
            <w:proofErr w:type="spellStart"/>
            <w:r w:rsidR="007122D8">
              <w:t>October</w:t>
            </w:r>
            <w:proofErr w:type="spellEnd"/>
            <w:r w:rsidR="00A64B8D">
              <w:t xml:space="preserve"> 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0E172A" w:rsidP="000E172A">
            <w:pPr>
              <w:jc w:val="center"/>
            </w:pPr>
            <w:r>
              <w:t>WORDS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0E172A" w:rsidRPr="00333BE4" w:rsidRDefault="000E172A" w:rsidP="000E172A">
            <w:pPr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Listening</w:t>
            </w:r>
          </w:p>
          <w:p w:rsidR="000E172A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 xml:space="preserve">E2.1.L1. </w:t>
            </w:r>
            <w:r w:rsidRPr="00333BE4">
              <w:rPr>
                <w:szCs w:val="20"/>
                <w:lang w:val="en-US"/>
              </w:rPr>
              <w:t>Students will be able to identify words that are common to both Turkish and English.</w:t>
            </w:r>
          </w:p>
          <w:p w:rsidR="004109F1" w:rsidRPr="00333BE4" w:rsidRDefault="004109F1" w:rsidP="000E172A">
            <w:pPr>
              <w:rPr>
                <w:szCs w:val="20"/>
                <w:lang w:val="en-US"/>
              </w:rPr>
            </w:pPr>
          </w:p>
          <w:p w:rsidR="0095318C" w:rsidRDefault="0095318C" w:rsidP="0095318C">
            <w:pPr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Speaking</w:t>
            </w:r>
          </w:p>
          <w:p w:rsidR="001B3590" w:rsidRDefault="0095318C" w:rsidP="0095318C">
            <w:pPr>
              <w:pStyle w:val="TableParagraph"/>
              <w:spacing w:before="15" w:line="244" w:lineRule="auto"/>
              <w:ind w:left="-1" w:right="52"/>
              <w:rPr>
                <w:rFonts w:asciiTheme="minorHAnsi" w:hAnsiTheme="minorHAnsi" w:cstheme="minorHAnsi"/>
                <w:szCs w:val="20"/>
              </w:rPr>
            </w:pPr>
            <w:r w:rsidRPr="00277D59">
              <w:rPr>
                <w:rFonts w:asciiTheme="minorHAnsi" w:hAnsiTheme="minorHAnsi" w:cstheme="minorHAnsi"/>
                <w:b/>
                <w:bCs/>
                <w:szCs w:val="20"/>
              </w:rPr>
              <w:t xml:space="preserve">E2.1.S1. </w:t>
            </w:r>
            <w:r w:rsidRPr="00277D59">
              <w:rPr>
                <w:rFonts w:asciiTheme="minorHAnsi" w:hAnsiTheme="minorHAnsi" w:cstheme="minorHAnsi"/>
                <w:szCs w:val="20"/>
              </w:rPr>
              <w:t>Students will be able to use the correct word to identify certain objects, people or animals.</w:t>
            </w:r>
          </w:p>
          <w:p w:rsidR="00277D59" w:rsidRPr="00277D59" w:rsidRDefault="00277D59" w:rsidP="0095318C">
            <w:pPr>
              <w:pStyle w:val="TableParagraph"/>
              <w:spacing w:before="15" w:line="244" w:lineRule="auto"/>
              <w:ind w:left="-1" w:right="52"/>
              <w:rPr>
                <w:rFonts w:asciiTheme="minorHAnsi" w:hAnsiTheme="minorHAnsi" w:cstheme="minorHAnsi"/>
              </w:rPr>
            </w:pPr>
          </w:p>
        </w:tc>
      </w:tr>
      <w:tr w:rsidR="000E172A" w:rsidRPr="002723A0" w:rsidTr="00D2633F">
        <w:trPr>
          <w:trHeight w:val="20"/>
        </w:trPr>
        <w:tc>
          <w:tcPr>
            <w:tcW w:w="1702" w:type="dxa"/>
            <w:vAlign w:val="center"/>
          </w:tcPr>
          <w:p w:rsidR="000E172A" w:rsidRPr="003C60C6" w:rsidRDefault="000E172A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0E172A" w:rsidRPr="003C60C6" w:rsidRDefault="000E172A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0E172A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Telling people what we know</w:t>
            </w:r>
          </w:p>
          <w:p w:rsidR="00277D59" w:rsidRPr="00333BE4" w:rsidRDefault="00277D59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This’s/That’s a/an ...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... ambulance/balloon/cake, etc.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ambulance (artist/aspirin)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balloon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cake (café/camp)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doctor (dance)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electrics (e-mail)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football (film)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gorilla (garage)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hotel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Internet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judo</w:t>
            </w:r>
          </w:p>
          <w:p w:rsidR="000E172A" w:rsidRPr="000E172A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kangaroo (kilo)</w:t>
            </w:r>
          </w:p>
        </w:tc>
        <w:tc>
          <w:tcPr>
            <w:tcW w:w="4106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lemon (laptop)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microphone (market)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note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orchestra (office)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picnic (passport/plastic)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quiz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radio (restaurant)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sport (stop/stadium)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television (train)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university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vanilla (video)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wagon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yoghurt</w:t>
            </w:r>
          </w:p>
          <w:p w:rsidR="000E172A" w:rsidRPr="000E172A" w:rsidRDefault="000E172A" w:rsidP="000E172A">
            <w:pPr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zebra</w:t>
            </w:r>
          </w:p>
        </w:tc>
      </w:tr>
      <w:tr w:rsidR="000E172A" w:rsidRPr="00497394" w:rsidTr="00D2633F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01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Contexts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Advertisements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Cartoons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Illustrations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Picture Dictionaries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Posters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Probes/Realia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Songs</w:t>
            </w:r>
          </w:p>
          <w:p w:rsidR="000E172A" w:rsidRPr="00497394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Videos</w:t>
            </w:r>
            <w:r w:rsidRPr="004973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gridSpan w:val="2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Tasks/Activities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Arts and Crafts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Chants and Songs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Drama (Role Play, Simulation, Pantomime)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Drawing and Coloring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Games</w:t>
            </w:r>
          </w:p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33BE4">
              <w:rPr>
                <w:szCs w:val="20"/>
                <w:lang w:val="en-US"/>
              </w:rPr>
              <w:t>Labeling</w:t>
            </w:r>
          </w:p>
          <w:p w:rsidR="000E172A" w:rsidRDefault="000E172A" w:rsidP="000E172A">
            <w:pPr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>Matching</w:t>
            </w:r>
          </w:p>
          <w:p w:rsidR="000E172A" w:rsidRPr="00497394" w:rsidRDefault="000E172A" w:rsidP="001B3590">
            <w:pPr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0E172A" w:rsidRPr="00333BE4" w:rsidRDefault="000E172A" w:rsidP="000E172A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333BE4">
              <w:rPr>
                <w:b/>
                <w:bCs/>
                <w:szCs w:val="20"/>
                <w:lang w:val="en-US"/>
              </w:rPr>
              <w:t>Assignments</w:t>
            </w:r>
          </w:p>
          <w:p w:rsidR="001B3590" w:rsidRDefault="000E172A" w:rsidP="00410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 xml:space="preserve">• </w:t>
            </w:r>
            <w:r w:rsidRPr="004109F1">
              <w:rPr>
                <w:rFonts w:cstheme="minorHAnsi"/>
                <w:szCs w:val="20"/>
                <w:lang w:val="en-US"/>
              </w:rPr>
              <w:t xml:space="preserve">Students prepare </w:t>
            </w:r>
            <w:r w:rsidR="00277D59">
              <w:rPr>
                <w:rFonts w:cstheme="minorHAnsi"/>
                <w:szCs w:val="20"/>
                <w:lang w:val="en-US"/>
              </w:rPr>
              <w:t xml:space="preserve">themselves </w:t>
            </w:r>
            <w:r w:rsidRPr="004109F1">
              <w:rPr>
                <w:rFonts w:cstheme="minorHAnsi"/>
                <w:szCs w:val="20"/>
                <w:lang w:val="en-US"/>
              </w:rPr>
              <w:t>a dictionary to show the</w:t>
            </w:r>
            <w:r w:rsidR="004109F1">
              <w:rPr>
                <w:rFonts w:cstheme="minorHAnsi"/>
                <w:szCs w:val="20"/>
                <w:lang w:val="en-US"/>
              </w:rPr>
              <w:t xml:space="preserve"> </w:t>
            </w:r>
            <w:proofErr w:type="spellStart"/>
            <w:r w:rsidRPr="004109F1">
              <w:rPr>
                <w:rFonts w:cstheme="minorHAnsi"/>
                <w:szCs w:val="20"/>
              </w:rPr>
              <w:t>words</w:t>
            </w:r>
            <w:proofErr w:type="spellEnd"/>
            <w:r w:rsidRPr="004109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109F1">
              <w:rPr>
                <w:rFonts w:cstheme="minorHAnsi"/>
                <w:szCs w:val="20"/>
              </w:rPr>
              <w:t>they</w:t>
            </w:r>
            <w:proofErr w:type="spellEnd"/>
            <w:r w:rsidRPr="004109F1">
              <w:rPr>
                <w:rFonts w:cstheme="minorHAnsi"/>
                <w:szCs w:val="20"/>
              </w:rPr>
              <w:t xml:space="preserve"> </w:t>
            </w:r>
            <w:proofErr w:type="spellStart"/>
            <w:r w:rsidRPr="004109F1">
              <w:rPr>
                <w:rFonts w:cstheme="minorHAnsi"/>
                <w:szCs w:val="20"/>
              </w:rPr>
              <w:t>know</w:t>
            </w:r>
            <w:proofErr w:type="spellEnd"/>
            <w:r w:rsidRPr="004109F1">
              <w:rPr>
                <w:rFonts w:cstheme="minorHAnsi"/>
                <w:szCs w:val="20"/>
              </w:rPr>
              <w:t xml:space="preserve"> in English</w:t>
            </w:r>
            <w:r w:rsidRPr="00497394">
              <w:rPr>
                <w:sz w:val="20"/>
                <w:szCs w:val="20"/>
              </w:rPr>
              <w:t xml:space="preserve"> </w:t>
            </w:r>
          </w:p>
          <w:p w:rsidR="004109F1" w:rsidRDefault="004109F1" w:rsidP="004109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BE4">
              <w:rPr>
                <w:szCs w:val="20"/>
                <w:lang w:val="en-US"/>
              </w:rPr>
              <w:t xml:space="preserve">• </w:t>
            </w:r>
            <w:r>
              <w:rPr>
                <w:rFonts w:cstheme="minorHAnsi"/>
                <w:szCs w:val="20"/>
                <w:lang w:val="en-US"/>
              </w:rPr>
              <w:t>Revision of the Unit-1 including fill in the blanks and matching activities and tests.</w:t>
            </w:r>
          </w:p>
          <w:p w:rsidR="004109F1" w:rsidRPr="004109F1" w:rsidRDefault="004109F1" w:rsidP="004109F1">
            <w:pPr>
              <w:autoSpaceDE w:val="0"/>
              <w:autoSpaceDN w:val="0"/>
              <w:adjustRightInd w:val="0"/>
              <w:rPr>
                <w:rFonts w:cstheme="minorHAnsi"/>
                <w:szCs w:val="20"/>
                <w:lang w:val="en-US"/>
              </w:rPr>
            </w:pP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AF5EEA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A66B33">
        <w:rPr>
          <w:b/>
          <w:sz w:val="20"/>
          <w:szCs w:val="20"/>
        </w:rPr>
        <w:t xml:space="preserve"> </w:t>
      </w:r>
      <w:proofErr w:type="gramStart"/>
      <w:r w:rsidR="00AF5EEA">
        <w:rPr>
          <w:b/>
          <w:sz w:val="20"/>
          <w:szCs w:val="20"/>
        </w:rPr>
        <w:t>09</w:t>
      </w:r>
      <w:r w:rsidR="001B3590" w:rsidRPr="00497394">
        <w:rPr>
          <w:b/>
          <w:sz w:val="20"/>
          <w:szCs w:val="20"/>
        </w:rPr>
        <w:t>/</w:t>
      </w:r>
      <w:r w:rsidR="00AF5EEA">
        <w:rPr>
          <w:b/>
          <w:sz w:val="20"/>
          <w:szCs w:val="20"/>
        </w:rPr>
        <w:t>10</w:t>
      </w:r>
      <w:r w:rsidR="001B3590" w:rsidRPr="00497394">
        <w:rPr>
          <w:b/>
          <w:sz w:val="20"/>
          <w:szCs w:val="20"/>
        </w:rPr>
        <w:t>/</w:t>
      </w:r>
      <w:r w:rsidR="00AF5EEA">
        <w:rPr>
          <w:b/>
          <w:sz w:val="20"/>
          <w:szCs w:val="20"/>
        </w:rPr>
        <w:t>2018</w:t>
      </w:r>
      <w:proofErr w:type="gramEnd"/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bookmarkStart w:id="0" w:name="_GoBack"/>
      <w:r w:rsidR="00AF5EEA">
        <w:rPr>
          <w:b/>
          <w:sz w:val="20"/>
          <w:szCs w:val="20"/>
        </w:rPr>
        <w:t>ALİŞAN AKGÜN</w:t>
      </w:r>
      <w:bookmarkEnd w:id="0"/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2"/>
    <w:rsid w:val="000C762C"/>
    <w:rsid w:val="000E172A"/>
    <w:rsid w:val="001B3590"/>
    <w:rsid w:val="002741B0"/>
    <w:rsid w:val="00277D59"/>
    <w:rsid w:val="004109F1"/>
    <w:rsid w:val="005B0252"/>
    <w:rsid w:val="007122D8"/>
    <w:rsid w:val="0095318C"/>
    <w:rsid w:val="00A64B8D"/>
    <w:rsid w:val="00A66B33"/>
    <w:rsid w:val="00AF5EEA"/>
    <w:rsid w:val="00B160ED"/>
    <w:rsid w:val="00BC67CC"/>
    <w:rsid w:val="00C0494A"/>
    <w:rsid w:val="00C333A6"/>
    <w:rsid w:val="00C43532"/>
    <w:rsid w:val="00CA7B95"/>
    <w:rsid w:val="00D2633F"/>
    <w:rsid w:val="00E15F97"/>
    <w:rsid w:val="00E440B2"/>
    <w:rsid w:val="00ED0849"/>
    <w:rsid w:val="00F06101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Pc1</cp:lastModifiedBy>
  <cp:revision>6</cp:revision>
  <dcterms:created xsi:type="dcterms:W3CDTF">2018-10-06T16:21:00Z</dcterms:created>
  <dcterms:modified xsi:type="dcterms:W3CDTF">2018-10-09T06:35:00Z</dcterms:modified>
</cp:coreProperties>
</file>